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1E" w:rsidRPr="00E6550A" w:rsidRDefault="00980F1E" w:rsidP="00980F1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様式第７</w:t>
      </w:r>
      <w:r w:rsidRPr="00E6550A">
        <w:rPr>
          <w:rFonts w:asciiTheme="minorEastAsia" w:eastAsiaTheme="minorEastAsia" w:hAnsiTheme="minorEastAsia" w:hint="eastAsia"/>
          <w:sz w:val="22"/>
        </w:rPr>
        <w:t>号（第１１条関係）</w:t>
      </w:r>
    </w:p>
    <w:p w:rsidR="00980F1E" w:rsidRPr="00E6550A" w:rsidRDefault="00980F1E" w:rsidP="00980F1E">
      <w:pPr>
        <w:rPr>
          <w:rFonts w:asciiTheme="minorEastAsia" w:eastAsiaTheme="minorEastAsia" w:hAnsiTheme="minorEastAsia"/>
          <w:sz w:val="22"/>
        </w:rPr>
      </w:pPr>
    </w:p>
    <w:p w:rsidR="003B01D1" w:rsidRDefault="00980F1E" w:rsidP="00980F1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A79C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E646CB">
        <w:rPr>
          <w:rFonts w:asciiTheme="minorEastAsia" w:eastAsiaTheme="minorEastAsia" w:hAnsiTheme="minorEastAsia" w:hint="eastAsia"/>
          <w:sz w:val="24"/>
          <w:szCs w:val="24"/>
        </w:rPr>
        <w:t>令和７</w:t>
      </w:r>
      <w:r w:rsidRPr="00EA79C9">
        <w:rPr>
          <w:rFonts w:asciiTheme="minorEastAsia" w:eastAsiaTheme="minorEastAsia" w:hAnsiTheme="minorEastAsia" w:hint="eastAsia"/>
          <w:sz w:val="24"/>
          <w:szCs w:val="24"/>
        </w:rPr>
        <w:t>年度中津市</w:t>
      </w:r>
      <w:r w:rsidR="003B01D1">
        <w:rPr>
          <w:rFonts w:asciiTheme="minorEastAsia" w:eastAsiaTheme="minorEastAsia" w:hAnsiTheme="minorEastAsia" w:hint="eastAsia"/>
          <w:sz w:val="24"/>
          <w:szCs w:val="24"/>
        </w:rPr>
        <w:t>空き家利活用</w:t>
      </w:r>
      <w:r w:rsidR="00563350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3B01D1">
        <w:rPr>
          <w:rFonts w:asciiTheme="minorEastAsia" w:eastAsiaTheme="minorEastAsia" w:hAnsiTheme="minorEastAsia" w:hint="eastAsia"/>
          <w:sz w:val="24"/>
          <w:szCs w:val="24"/>
        </w:rPr>
        <w:t>費</w:t>
      </w:r>
      <w:r w:rsidR="00920FCA" w:rsidRPr="00EA79C9">
        <w:rPr>
          <w:rFonts w:asciiTheme="minorEastAsia" w:eastAsiaTheme="minorEastAsia" w:hAnsiTheme="minorEastAsia" w:hint="eastAsia"/>
          <w:sz w:val="24"/>
          <w:szCs w:val="24"/>
        </w:rPr>
        <w:t>補助金</w:t>
      </w:r>
    </w:p>
    <w:p w:rsidR="00980F1E" w:rsidRPr="00EA79C9" w:rsidRDefault="00980F1E" w:rsidP="00980F1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A79C9">
        <w:rPr>
          <w:rFonts w:asciiTheme="minorEastAsia" w:eastAsiaTheme="minorEastAsia" w:hAnsiTheme="minorEastAsia" w:hint="eastAsia"/>
          <w:sz w:val="24"/>
          <w:szCs w:val="24"/>
        </w:rPr>
        <w:t>交付請求書</w:t>
      </w:r>
    </w:p>
    <w:p w:rsidR="00980F1E" w:rsidRPr="00E6550A" w:rsidRDefault="00980F1E" w:rsidP="00980F1E">
      <w:pPr>
        <w:rPr>
          <w:rFonts w:asciiTheme="minorEastAsia" w:eastAsiaTheme="minorEastAsia" w:hAnsiTheme="minorEastAsia"/>
          <w:sz w:val="22"/>
        </w:rPr>
      </w:pPr>
    </w:p>
    <w:p w:rsidR="00980F1E" w:rsidRPr="00E6550A" w:rsidRDefault="00980F1E" w:rsidP="00980F1E">
      <w:pPr>
        <w:jc w:val="right"/>
        <w:rPr>
          <w:rFonts w:asciiTheme="minorEastAsia" w:eastAsiaTheme="minorEastAsia" w:hAnsiTheme="minorEastAsia"/>
          <w:sz w:val="22"/>
        </w:rPr>
      </w:pPr>
      <w:r w:rsidRPr="00E6550A">
        <w:rPr>
          <w:rFonts w:asciiTheme="minorEastAsia" w:eastAsiaTheme="minorEastAsia" w:hAnsiTheme="minorEastAsia" w:hint="eastAsia"/>
          <w:sz w:val="22"/>
        </w:rPr>
        <w:t xml:space="preserve">　　</w:t>
      </w:r>
      <w:r w:rsidR="004F7449">
        <w:rPr>
          <w:rFonts w:asciiTheme="minorEastAsia" w:eastAsiaTheme="minorEastAsia" w:hAnsiTheme="minorEastAsia" w:hint="eastAsia"/>
          <w:sz w:val="22"/>
        </w:rPr>
        <w:t xml:space="preserve">令和　　</w:t>
      </w:r>
      <w:r w:rsidRPr="00E6550A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980F1E" w:rsidRPr="00E6550A" w:rsidRDefault="00980F1E" w:rsidP="00980F1E">
      <w:pPr>
        <w:jc w:val="left"/>
        <w:rPr>
          <w:rFonts w:asciiTheme="minorEastAsia" w:eastAsiaTheme="minorEastAsia" w:hAnsiTheme="minorEastAsia"/>
          <w:sz w:val="22"/>
        </w:rPr>
      </w:pPr>
    </w:p>
    <w:p w:rsidR="00980F1E" w:rsidRPr="00E6550A" w:rsidRDefault="00980F1E" w:rsidP="00980F1E">
      <w:pPr>
        <w:jc w:val="left"/>
        <w:rPr>
          <w:rFonts w:asciiTheme="minorEastAsia" w:eastAsiaTheme="minorEastAsia" w:hAnsiTheme="minorEastAsia"/>
          <w:sz w:val="22"/>
        </w:rPr>
      </w:pPr>
      <w:r w:rsidRPr="00E6550A">
        <w:rPr>
          <w:rFonts w:asciiTheme="minorEastAsia" w:eastAsiaTheme="minorEastAsia" w:hAnsiTheme="minorEastAsia" w:hint="eastAsia"/>
          <w:sz w:val="22"/>
        </w:rPr>
        <w:t xml:space="preserve">　　中津市長　</w:t>
      </w:r>
      <w:r w:rsidR="00B02299">
        <w:rPr>
          <w:rFonts w:asciiTheme="minorEastAsia" w:eastAsiaTheme="minorEastAsia" w:hAnsiTheme="minorEastAsia" w:hint="eastAsia"/>
          <w:sz w:val="22"/>
        </w:rPr>
        <w:t xml:space="preserve">　</w:t>
      </w:r>
      <w:r w:rsidRPr="00E6550A">
        <w:rPr>
          <w:rFonts w:asciiTheme="minorEastAsia" w:eastAsiaTheme="minorEastAsia" w:hAnsiTheme="minorEastAsia" w:hint="eastAsia"/>
          <w:sz w:val="22"/>
        </w:rPr>
        <w:t xml:space="preserve">　あて</w:t>
      </w:r>
    </w:p>
    <w:p w:rsidR="00980F1E" w:rsidRPr="00E6550A" w:rsidRDefault="00980F1E" w:rsidP="00980F1E">
      <w:pPr>
        <w:jc w:val="left"/>
        <w:rPr>
          <w:rFonts w:asciiTheme="minorEastAsia" w:eastAsiaTheme="minorEastAsia" w:hAnsiTheme="minorEastAsia"/>
          <w:sz w:val="22"/>
        </w:rPr>
      </w:pPr>
    </w:p>
    <w:p w:rsidR="00980F1E" w:rsidRPr="00E6550A" w:rsidRDefault="00980F1E" w:rsidP="00980F1E">
      <w:pPr>
        <w:jc w:val="left"/>
        <w:rPr>
          <w:rFonts w:asciiTheme="minorEastAsia" w:eastAsiaTheme="minorEastAsia" w:hAnsiTheme="minorEastAsia"/>
          <w:sz w:val="22"/>
        </w:rPr>
      </w:pPr>
    </w:p>
    <w:p w:rsidR="00980F1E" w:rsidRPr="00E6550A" w:rsidRDefault="00980F1E" w:rsidP="00980F1E">
      <w:pPr>
        <w:jc w:val="left"/>
        <w:rPr>
          <w:rFonts w:asciiTheme="minorEastAsia" w:eastAsiaTheme="minorEastAsia" w:hAnsiTheme="minorEastAsia"/>
          <w:sz w:val="22"/>
        </w:rPr>
      </w:pPr>
      <w:r w:rsidRPr="00E6550A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>補助事業者</w:t>
      </w:r>
      <w:r w:rsidRPr="00E6550A">
        <w:rPr>
          <w:rFonts w:asciiTheme="minorEastAsia" w:eastAsiaTheme="minorEastAsia" w:hAnsiTheme="minorEastAsia" w:hint="eastAsia"/>
          <w:sz w:val="22"/>
        </w:rPr>
        <w:t xml:space="preserve">　住　所</w:t>
      </w:r>
      <w:r w:rsidR="00B02299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980F1E" w:rsidRPr="00E6550A" w:rsidRDefault="00980F1E" w:rsidP="00980F1E">
      <w:pPr>
        <w:jc w:val="left"/>
        <w:rPr>
          <w:rFonts w:asciiTheme="minorEastAsia" w:eastAsiaTheme="minorEastAsia" w:hAnsiTheme="minorEastAsia" w:hint="eastAsia"/>
          <w:sz w:val="22"/>
        </w:rPr>
      </w:pPr>
      <w:r w:rsidRPr="00E6550A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氏　名</w:t>
      </w:r>
      <w:r w:rsidR="00B02299">
        <w:rPr>
          <w:rFonts w:asciiTheme="minorEastAsia" w:eastAsiaTheme="minorEastAsia" w:hAnsiTheme="minorEastAsia" w:hint="eastAsia"/>
          <w:sz w:val="22"/>
        </w:rPr>
        <w:t xml:space="preserve">　</w:t>
      </w:r>
      <w:r w:rsidRPr="00E6550A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  <w:r w:rsidRPr="00980F1E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980F1E" w:rsidRPr="00E6550A" w:rsidRDefault="00980F1E" w:rsidP="00980F1E">
      <w:pPr>
        <w:jc w:val="left"/>
        <w:rPr>
          <w:rFonts w:asciiTheme="minorEastAsia" w:eastAsiaTheme="minorEastAsia" w:hAnsiTheme="minorEastAsia"/>
          <w:sz w:val="22"/>
        </w:rPr>
      </w:pPr>
    </w:p>
    <w:p w:rsidR="00980F1E" w:rsidRPr="00E6550A" w:rsidRDefault="00980F1E" w:rsidP="00980F1E">
      <w:pPr>
        <w:jc w:val="left"/>
        <w:rPr>
          <w:rFonts w:asciiTheme="minorEastAsia" w:eastAsiaTheme="minorEastAsia" w:hAnsiTheme="minorEastAsia"/>
          <w:sz w:val="22"/>
        </w:rPr>
      </w:pPr>
    </w:p>
    <w:p w:rsidR="00980F1E" w:rsidRPr="007906F0" w:rsidRDefault="007906F0" w:rsidP="00D82929">
      <w:pPr>
        <w:spacing w:line="360" w:lineRule="auto"/>
        <w:ind w:leftChars="100" w:left="210" w:rightChars="100" w:right="210" w:firstLineChars="100" w:firstLine="220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</w:t>
      </w:r>
      <w:r w:rsidR="00980F1E" w:rsidRPr="00E6550A">
        <w:rPr>
          <w:rFonts w:asciiTheme="minorEastAsia" w:eastAsiaTheme="minorEastAsia" w:hAnsiTheme="minorEastAsia" w:hint="eastAsia"/>
          <w:sz w:val="22"/>
        </w:rPr>
        <w:t xml:space="preserve">　</w:t>
      </w:r>
      <w:r w:rsidR="00980F1E" w:rsidRPr="00E6550A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年　　　月　　　日付中</w:t>
      </w:r>
      <w:r w:rsidR="00B02299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ま</w:t>
      </w:r>
      <w:r w:rsidR="00980F1E" w:rsidRPr="00E6550A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第　　　号で</w:t>
      </w:r>
      <w:r w:rsidR="00D82929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補助金額確定（補助金交付決定）の通知がありました令和７</w:t>
      </w:r>
      <w:r w:rsidR="00980F1E" w:rsidRPr="00E6550A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年度中津市</w:t>
      </w:r>
      <w:r w:rsidR="003B01D1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空き家利活用</w:t>
      </w:r>
      <w:r w:rsidR="0056335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事業</w:t>
      </w:r>
      <w:r w:rsidR="003B01D1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費</w:t>
      </w:r>
      <w:r w:rsidR="00920FCA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補助金</w:t>
      </w:r>
      <w:r w:rsidR="00D82929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980F1E" w:rsidRPr="00E6550A">
        <w:rPr>
          <w:rFonts w:asciiTheme="minorEastAsia" w:eastAsiaTheme="minorEastAsia" w:hAnsiTheme="minorEastAsia" w:cs="ＭＳ 明朝" w:hint="eastAsia"/>
          <w:color w:val="000000"/>
          <w:kern w:val="0"/>
          <w:sz w:val="22"/>
          <w:u w:val="single"/>
        </w:rPr>
        <w:t>金　　　　　　　円</w:t>
      </w:r>
      <w:r w:rsidR="00980F1E" w:rsidRPr="00E6550A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を精算払の方法により交付されるよう、中津市</w:t>
      </w:r>
      <w:r w:rsidR="003B01D1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空き家利活用</w:t>
      </w:r>
      <w:r w:rsidR="0056335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事業</w:t>
      </w:r>
      <w:bookmarkStart w:id="0" w:name="_GoBack"/>
      <w:bookmarkEnd w:id="0"/>
      <w:r w:rsidR="003B01D1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費</w:t>
      </w:r>
      <w:r w:rsidR="00920FCA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補助金</w:t>
      </w:r>
      <w:r w:rsidR="009412AA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要綱第１１条</w:t>
      </w:r>
      <w:r w:rsidR="00980F1E" w:rsidRPr="00E6550A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の規定により請求します。</w:t>
      </w:r>
    </w:p>
    <w:p w:rsidR="00980F1E" w:rsidRDefault="00980F1E" w:rsidP="00980F1E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</w:rPr>
      </w:pPr>
    </w:p>
    <w:p w:rsidR="00980F1E" w:rsidRDefault="00980F1E" w:rsidP="00980F1E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2"/>
        </w:rPr>
        <w:t xml:space="preserve">１　実施事業名　</w:t>
      </w:r>
      <w:r w:rsidR="00E646CB">
        <w:rPr>
          <w:rFonts w:asciiTheme="minorEastAsia" w:eastAsiaTheme="minorEastAsia" w:hAnsiTheme="minorEastAsia" w:hint="eastAsia"/>
          <w:color w:val="000000"/>
          <w:spacing w:val="2"/>
          <w:kern w:val="0"/>
          <w:sz w:val="22"/>
          <w:u w:val="single"/>
        </w:rPr>
        <w:t xml:space="preserve">　空き家利活用事業　　</w:t>
      </w:r>
    </w:p>
    <w:p w:rsidR="00980F1E" w:rsidRPr="00612591" w:rsidRDefault="00980F1E" w:rsidP="00980F1E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</w:rPr>
      </w:pPr>
    </w:p>
    <w:p w:rsidR="00980F1E" w:rsidRDefault="00980F1E" w:rsidP="00980F1E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２　振込</w:t>
      </w:r>
      <w:r w:rsidRPr="00E6550A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口座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2"/>
        <w:gridCol w:w="3896"/>
        <w:gridCol w:w="1276"/>
        <w:gridCol w:w="1930"/>
      </w:tblGrid>
      <w:tr w:rsidR="00980F1E" w:rsidTr="009566C4">
        <w:trPr>
          <w:trHeight w:val="680"/>
        </w:trPr>
        <w:tc>
          <w:tcPr>
            <w:tcW w:w="1392" w:type="dxa"/>
            <w:vAlign w:val="center"/>
          </w:tcPr>
          <w:p w:rsidR="00980F1E" w:rsidRDefault="00980F1E" w:rsidP="009566C4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振込先金融</w:t>
            </w:r>
          </w:p>
          <w:p w:rsidR="00980F1E" w:rsidRDefault="00980F1E" w:rsidP="009566C4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機関名</w:t>
            </w:r>
          </w:p>
        </w:tc>
        <w:tc>
          <w:tcPr>
            <w:tcW w:w="7102" w:type="dxa"/>
            <w:gridSpan w:val="3"/>
            <w:vAlign w:val="center"/>
          </w:tcPr>
          <w:p w:rsidR="00980F1E" w:rsidRDefault="00980F1E" w:rsidP="009566C4">
            <w:pPr>
              <w:wordWrap w:val="0"/>
              <w:overflowPunct w:val="0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980F1E" w:rsidTr="009566C4">
        <w:trPr>
          <w:trHeight w:val="796"/>
        </w:trPr>
        <w:tc>
          <w:tcPr>
            <w:tcW w:w="1392" w:type="dxa"/>
            <w:vAlign w:val="center"/>
          </w:tcPr>
          <w:p w:rsidR="00980F1E" w:rsidRDefault="00980F1E" w:rsidP="009566C4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3896" w:type="dxa"/>
          </w:tcPr>
          <w:p w:rsidR="00980F1E" w:rsidRDefault="00980F1E" w:rsidP="009566C4">
            <w:pPr>
              <w:wordWrap w:val="0"/>
              <w:overflowPunct w:val="0"/>
              <w:ind w:left="840" w:hanging="840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 xml:space="preserve">　　</w:t>
            </w:r>
          </w:p>
          <w:p w:rsidR="00980F1E" w:rsidRDefault="00980F1E" w:rsidP="009566C4">
            <w:pPr>
              <w:overflowPunct w:val="0"/>
              <w:ind w:left="840" w:hanging="840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80F1E" w:rsidRDefault="00980F1E" w:rsidP="009566C4">
            <w:pPr>
              <w:wordWrap w:val="0"/>
              <w:overflowPunct w:val="0"/>
              <w:ind w:left="840" w:hanging="84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口座</w:t>
            </w:r>
          </w:p>
          <w:p w:rsidR="00980F1E" w:rsidRDefault="00980F1E" w:rsidP="009566C4">
            <w:pPr>
              <w:wordWrap w:val="0"/>
              <w:overflowPunct w:val="0"/>
              <w:ind w:left="840" w:hanging="84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種別</w:t>
            </w:r>
          </w:p>
        </w:tc>
        <w:tc>
          <w:tcPr>
            <w:tcW w:w="1930" w:type="dxa"/>
          </w:tcPr>
          <w:p w:rsidR="00980F1E" w:rsidRDefault="00980F1E" w:rsidP="009566C4">
            <w:pPr>
              <w:overflowPunct w:val="0"/>
              <w:ind w:right="88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</w:p>
        </w:tc>
      </w:tr>
      <w:tr w:rsidR="00980F1E" w:rsidTr="009566C4">
        <w:trPr>
          <w:trHeight w:val="837"/>
        </w:trPr>
        <w:tc>
          <w:tcPr>
            <w:tcW w:w="1392" w:type="dxa"/>
            <w:vAlign w:val="center"/>
          </w:tcPr>
          <w:p w:rsidR="00980F1E" w:rsidRDefault="00980F1E" w:rsidP="009566C4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7102" w:type="dxa"/>
            <w:gridSpan w:val="3"/>
          </w:tcPr>
          <w:p w:rsidR="00980F1E" w:rsidRDefault="00980F1E" w:rsidP="009566C4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b/>
                <w:color w:val="000000"/>
                <w:kern w:val="0"/>
                <w:sz w:val="22"/>
              </w:rPr>
            </w:pPr>
          </w:p>
          <w:p w:rsidR="00980F1E" w:rsidRDefault="00980F1E" w:rsidP="009566C4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b/>
                <w:color w:val="000000"/>
                <w:kern w:val="0"/>
                <w:sz w:val="22"/>
              </w:rPr>
            </w:pPr>
          </w:p>
          <w:p w:rsidR="00980F1E" w:rsidRPr="00C11CD0" w:rsidRDefault="00980F1E" w:rsidP="009566C4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b/>
                <w:color w:val="000000"/>
                <w:kern w:val="0"/>
                <w:sz w:val="22"/>
              </w:rPr>
            </w:pPr>
          </w:p>
        </w:tc>
      </w:tr>
      <w:tr w:rsidR="00980F1E" w:rsidTr="009566C4">
        <w:trPr>
          <w:trHeight w:val="837"/>
        </w:trPr>
        <w:tc>
          <w:tcPr>
            <w:tcW w:w="1392" w:type="dxa"/>
            <w:vAlign w:val="center"/>
          </w:tcPr>
          <w:p w:rsidR="00980F1E" w:rsidRDefault="00980F1E" w:rsidP="009566C4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口座名義</w:t>
            </w:r>
          </w:p>
          <w:p w:rsidR="00980F1E" w:rsidRDefault="00980F1E" w:rsidP="009566C4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（カナ）</w:t>
            </w:r>
          </w:p>
        </w:tc>
        <w:tc>
          <w:tcPr>
            <w:tcW w:w="7102" w:type="dxa"/>
            <w:gridSpan w:val="3"/>
          </w:tcPr>
          <w:p w:rsidR="00980F1E" w:rsidRDefault="00980F1E" w:rsidP="009566C4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</w:p>
          <w:p w:rsidR="00980F1E" w:rsidRDefault="00980F1E" w:rsidP="009566C4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</w:p>
          <w:p w:rsidR="00980F1E" w:rsidRDefault="00980F1E" w:rsidP="009566C4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</w:p>
        </w:tc>
      </w:tr>
    </w:tbl>
    <w:p w:rsidR="004E2363" w:rsidRDefault="00980F1E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　振込口座は補助事業者と同一名義であること。</w:t>
      </w:r>
    </w:p>
    <w:p w:rsidR="004E2363" w:rsidRDefault="004E2363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4E2363" w:rsidSect="004A7A70">
      <w:pgSz w:w="11906" w:h="16838"/>
      <w:pgMar w:top="1134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EBF" w:rsidRDefault="00461EBF" w:rsidP="007F7A5C">
      <w:r>
        <w:separator/>
      </w:r>
    </w:p>
  </w:endnote>
  <w:endnote w:type="continuationSeparator" w:id="0">
    <w:p w:rsidR="00461EBF" w:rsidRDefault="00461EBF" w:rsidP="007F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EBF" w:rsidRDefault="00461EBF" w:rsidP="007F7A5C">
      <w:r>
        <w:separator/>
      </w:r>
    </w:p>
  </w:footnote>
  <w:footnote w:type="continuationSeparator" w:id="0">
    <w:p w:rsidR="00461EBF" w:rsidRDefault="00461EBF" w:rsidP="007F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33C06"/>
    <w:multiLevelType w:val="hybridMultilevel"/>
    <w:tmpl w:val="11DC9924"/>
    <w:lvl w:ilvl="0" w:tplc="8F36B6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AD"/>
    <w:rsid w:val="000201BA"/>
    <w:rsid w:val="00023645"/>
    <w:rsid w:val="00043FF4"/>
    <w:rsid w:val="000512F5"/>
    <w:rsid w:val="00052F1F"/>
    <w:rsid w:val="00057CD0"/>
    <w:rsid w:val="00060EC4"/>
    <w:rsid w:val="000A68F7"/>
    <w:rsid w:val="000A6B8F"/>
    <w:rsid w:val="000C51E0"/>
    <w:rsid w:val="000D3D7D"/>
    <w:rsid w:val="000E5579"/>
    <w:rsid w:val="000E5E65"/>
    <w:rsid w:val="000F1B76"/>
    <w:rsid w:val="00113B2C"/>
    <w:rsid w:val="0012423B"/>
    <w:rsid w:val="00125B1D"/>
    <w:rsid w:val="00127A80"/>
    <w:rsid w:val="0013446D"/>
    <w:rsid w:val="00145721"/>
    <w:rsid w:val="00154212"/>
    <w:rsid w:val="00156161"/>
    <w:rsid w:val="001633F5"/>
    <w:rsid w:val="00187E4A"/>
    <w:rsid w:val="001A3C06"/>
    <w:rsid w:val="001C0049"/>
    <w:rsid w:val="001C5502"/>
    <w:rsid w:val="001D4716"/>
    <w:rsid w:val="001E3C64"/>
    <w:rsid w:val="001F6036"/>
    <w:rsid w:val="001F6BA7"/>
    <w:rsid w:val="00206694"/>
    <w:rsid w:val="00234876"/>
    <w:rsid w:val="00241702"/>
    <w:rsid w:val="00271B06"/>
    <w:rsid w:val="00290E25"/>
    <w:rsid w:val="0029375E"/>
    <w:rsid w:val="002A404A"/>
    <w:rsid w:val="002A544D"/>
    <w:rsid w:val="002B2998"/>
    <w:rsid w:val="002C6DC0"/>
    <w:rsid w:val="002D0F06"/>
    <w:rsid w:val="0030220D"/>
    <w:rsid w:val="00304052"/>
    <w:rsid w:val="00305B97"/>
    <w:rsid w:val="003126B1"/>
    <w:rsid w:val="00321167"/>
    <w:rsid w:val="00325287"/>
    <w:rsid w:val="00340B15"/>
    <w:rsid w:val="00345DAE"/>
    <w:rsid w:val="00355688"/>
    <w:rsid w:val="00371103"/>
    <w:rsid w:val="003A4BE5"/>
    <w:rsid w:val="003A67C6"/>
    <w:rsid w:val="003B01D1"/>
    <w:rsid w:val="003B1CA3"/>
    <w:rsid w:val="004371F5"/>
    <w:rsid w:val="004417A2"/>
    <w:rsid w:val="00446A5E"/>
    <w:rsid w:val="00452612"/>
    <w:rsid w:val="00461EBF"/>
    <w:rsid w:val="004810FA"/>
    <w:rsid w:val="00497118"/>
    <w:rsid w:val="004A0CEE"/>
    <w:rsid w:val="004A7231"/>
    <w:rsid w:val="004A7A70"/>
    <w:rsid w:val="004B250E"/>
    <w:rsid w:val="004D58BD"/>
    <w:rsid w:val="004E0296"/>
    <w:rsid w:val="004E0E40"/>
    <w:rsid w:val="004E2363"/>
    <w:rsid w:val="004F2333"/>
    <w:rsid w:val="004F7449"/>
    <w:rsid w:val="005329AD"/>
    <w:rsid w:val="00536469"/>
    <w:rsid w:val="00543825"/>
    <w:rsid w:val="0056245B"/>
    <w:rsid w:val="00563350"/>
    <w:rsid w:val="00572FDE"/>
    <w:rsid w:val="00584C1C"/>
    <w:rsid w:val="00586CCF"/>
    <w:rsid w:val="005C0697"/>
    <w:rsid w:val="005E0BA8"/>
    <w:rsid w:val="005F19EC"/>
    <w:rsid w:val="005F6BB7"/>
    <w:rsid w:val="00612591"/>
    <w:rsid w:val="006223F5"/>
    <w:rsid w:val="00624B9C"/>
    <w:rsid w:val="00644CA6"/>
    <w:rsid w:val="006560B1"/>
    <w:rsid w:val="00662684"/>
    <w:rsid w:val="0066314E"/>
    <w:rsid w:val="006B1816"/>
    <w:rsid w:val="006B3FD3"/>
    <w:rsid w:val="006C57F7"/>
    <w:rsid w:val="006C6F5D"/>
    <w:rsid w:val="006D3997"/>
    <w:rsid w:val="006E3E8F"/>
    <w:rsid w:val="00703C16"/>
    <w:rsid w:val="00703C61"/>
    <w:rsid w:val="00722B29"/>
    <w:rsid w:val="00734332"/>
    <w:rsid w:val="0073528D"/>
    <w:rsid w:val="00763FB9"/>
    <w:rsid w:val="007906F0"/>
    <w:rsid w:val="007925D3"/>
    <w:rsid w:val="00796296"/>
    <w:rsid w:val="00796CDA"/>
    <w:rsid w:val="007A7953"/>
    <w:rsid w:val="007A7DCB"/>
    <w:rsid w:val="007B7BF6"/>
    <w:rsid w:val="007E330E"/>
    <w:rsid w:val="007F7A5C"/>
    <w:rsid w:val="00804726"/>
    <w:rsid w:val="00806AAD"/>
    <w:rsid w:val="00816054"/>
    <w:rsid w:val="00863573"/>
    <w:rsid w:val="00877D64"/>
    <w:rsid w:val="008B004B"/>
    <w:rsid w:val="008B0135"/>
    <w:rsid w:val="008D1BBA"/>
    <w:rsid w:val="008D612A"/>
    <w:rsid w:val="008D7B62"/>
    <w:rsid w:val="008D7FB3"/>
    <w:rsid w:val="008E0636"/>
    <w:rsid w:val="008E248E"/>
    <w:rsid w:val="008E7EF8"/>
    <w:rsid w:val="008F5CC9"/>
    <w:rsid w:val="00901EAE"/>
    <w:rsid w:val="00913482"/>
    <w:rsid w:val="00920FCA"/>
    <w:rsid w:val="0093291F"/>
    <w:rsid w:val="009412AA"/>
    <w:rsid w:val="009566C4"/>
    <w:rsid w:val="00980F1E"/>
    <w:rsid w:val="009A18AD"/>
    <w:rsid w:val="009B3607"/>
    <w:rsid w:val="009E15F5"/>
    <w:rsid w:val="00A01446"/>
    <w:rsid w:val="00A301AA"/>
    <w:rsid w:val="00A32A31"/>
    <w:rsid w:val="00A462C7"/>
    <w:rsid w:val="00A61D29"/>
    <w:rsid w:val="00A65D41"/>
    <w:rsid w:val="00A860B0"/>
    <w:rsid w:val="00A86362"/>
    <w:rsid w:val="00A86AF2"/>
    <w:rsid w:val="00A97D93"/>
    <w:rsid w:val="00AB18E6"/>
    <w:rsid w:val="00AE0D60"/>
    <w:rsid w:val="00AE17F0"/>
    <w:rsid w:val="00AE1B55"/>
    <w:rsid w:val="00B02299"/>
    <w:rsid w:val="00B26143"/>
    <w:rsid w:val="00B30806"/>
    <w:rsid w:val="00B438B1"/>
    <w:rsid w:val="00B46686"/>
    <w:rsid w:val="00B50FFD"/>
    <w:rsid w:val="00B53D74"/>
    <w:rsid w:val="00B75AE6"/>
    <w:rsid w:val="00BA3686"/>
    <w:rsid w:val="00BA5E63"/>
    <w:rsid w:val="00BC665C"/>
    <w:rsid w:val="00BE7C3E"/>
    <w:rsid w:val="00BF4B23"/>
    <w:rsid w:val="00C015B7"/>
    <w:rsid w:val="00C06D36"/>
    <w:rsid w:val="00C11CD0"/>
    <w:rsid w:val="00C2036A"/>
    <w:rsid w:val="00C33129"/>
    <w:rsid w:val="00C40957"/>
    <w:rsid w:val="00C44025"/>
    <w:rsid w:val="00C52A45"/>
    <w:rsid w:val="00C57566"/>
    <w:rsid w:val="00C63C69"/>
    <w:rsid w:val="00C7189F"/>
    <w:rsid w:val="00C81073"/>
    <w:rsid w:val="00C86ED9"/>
    <w:rsid w:val="00CC71D5"/>
    <w:rsid w:val="00CE201B"/>
    <w:rsid w:val="00CE632F"/>
    <w:rsid w:val="00CE637E"/>
    <w:rsid w:val="00CF7F52"/>
    <w:rsid w:val="00D038CD"/>
    <w:rsid w:val="00D15195"/>
    <w:rsid w:val="00D44430"/>
    <w:rsid w:val="00D46CAD"/>
    <w:rsid w:val="00D56109"/>
    <w:rsid w:val="00D61555"/>
    <w:rsid w:val="00D62584"/>
    <w:rsid w:val="00D77A02"/>
    <w:rsid w:val="00D82929"/>
    <w:rsid w:val="00D941B3"/>
    <w:rsid w:val="00DA4C08"/>
    <w:rsid w:val="00DD6F0A"/>
    <w:rsid w:val="00DE4A8E"/>
    <w:rsid w:val="00DE7F56"/>
    <w:rsid w:val="00E273C1"/>
    <w:rsid w:val="00E646CB"/>
    <w:rsid w:val="00E6550A"/>
    <w:rsid w:val="00E7429A"/>
    <w:rsid w:val="00E816F1"/>
    <w:rsid w:val="00EA1B04"/>
    <w:rsid w:val="00EA38DE"/>
    <w:rsid w:val="00EA79C9"/>
    <w:rsid w:val="00ED7A79"/>
    <w:rsid w:val="00EF656F"/>
    <w:rsid w:val="00F04F04"/>
    <w:rsid w:val="00F21CFE"/>
    <w:rsid w:val="00F34C83"/>
    <w:rsid w:val="00F63CEA"/>
    <w:rsid w:val="00F71EAD"/>
    <w:rsid w:val="00F84773"/>
    <w:rsid w:val="00FA1161"/>
    <w:rsid w:val="00FB2290"/>
    <w:rsid w:val="00FB551F"/>
    <w:rsid w:val="00FD14A3"/>
    <w:rsid w:val="00FD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670AFEB"/>
  <w15:docId w15:val="{D0A3276E-57D6-40D3-9744-EB317AC3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1EA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1EAD"/>
    <w:rPr>
      <w:rFonts w:ascii="Century" w:eastAsia="ＭＳ 明朝" w:hAnsi="Century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71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1EA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2D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7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7A5C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7F7A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7A5C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6E3E8F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6E3E8F"/>
    <w:rPr>
      <w:rFonts w:asciiTheme="minorEastAsia" w:hAnsiTheme="minorEastAsia" w:cs="Times New Roman"/>
      <w:sz w:val="22"/>
    </w:rPr>
  </w:style>
  <w:style w:type="paragraph" w:customStyle="1" w:styleId="ae">
    <w:name w:val="一太郎８"/>
    <w:rsid w:val="000512F5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  <w:style w:type="paragraph" w:styleId="af">
    <w:name w:val="List Paragraph"/>
    <w:basedOn w:val="a"/>
    <w:uiPriority w:val="34"/>
    <w:qFormat/>
    <w:rsid w:val="00722B29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126B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126B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126B1"/>
    <w:rPr>
      <w:rFonts w:ascii="Century" w:eastAsia="ＭＳ 明朝" w:hAnsi="Century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0F1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80F1E"/>
    <w:rPr>
      <w:rFonts w:ascii="Century" w:eastAsia="ＭＳ 明朝" w:hAnsi="Century" w:cs="Times New Roman"/>
      <w:b/>
      <w:bCs/>
    </w:rPr>
  </w:style>
  <w:style w:type="table" w:customStyle="1" w:styleId="1">
    <w:name w:val="表 (格子)1"/>
    <w:basedOn w:val="a1"/>
    <w:next w:val="a7"/>
    <w:uiPriority w:val="59"/>
    <w:rsid w:val="006C5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2022024</cp:lastModifiedBy>
  <cp:revision>4</cp:revision>
  <cp:lastPrinted>2025-02-26T02:21:00Z</cp:lastPrinted>
  <dcterms:created xsi:type="dcterms:W3CDTF">2024-05-07T05:57:00Z</dcterms:created>
  <dcterms:modified xsi:type="dcterms:W3CDTF">2025-02-26T02:21:00Z</dcterms:modified>
</cp:coreProperties>
</file>